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6D5A" w14:textId="77777777" w:rsidR="00147925" w:rsidRDefault="00147925" w:rsidP="00147925">
      <w:pPr>
        <w:rPr>
          <w:b/>
          <w:sz w:val="56"/>
          <w:szCs w:val="56"/>
        </w:rPr>
      </w:pPr>
      <w:r>
        <w:rPr>
          <w:b/>
          <w:sz w:val="56"/>
          <w:szCs w:val="56"/>
        </w:rPr>
        <w:t>Latitude and Longitude</w:t>
      </w:r>
    </w:p>
    <w:p w14:paraId="4CA7D229" w14:textId="77777777" w:rsidR="00147925" w:rsidRPr="00373079" w:rsidRDefault="00147925" w:rsidP="00147925">
      <w:pPr>
        <w:rPr>
          <w:b/>
          <w:sz w:val="40"/>
          <w:szCs w:val="40"/>
        </w:rPr>
      </w:pPr>
      <w:r w:rsidRPr="00373079">
        <w:rPr>
          <w:b/>
          <w:sz w:val="40"/>
          <w:szCs w:val="40"/>
        </w:rPr>
        <w:t>Teaching State Standards While Exploring Central Asia</w:t>
      </w:r>
    </w:p>
    <w:p w14:paraId="5D365F23" w14:textId="77777777" w:rsidR="00147925" w:rsidRDefault="00147925" w:rsidP="00147925">
      <w:pPr>
        <w:rPr>
          <w:b/>
          <w:sz w:val="32"/>
          <w:szCs w:val="32"/>
        </w:rPr>
      </w:pPr>
    </w:p>
    <w:p w14:paraId="09EC9F4E" w14:textId="77777777" w:rsidR="00147925" w:rsidRDefault="00147925" w:rsidP="00147925">
      <w:pPr>
        <w:rPr>
          <w:b/>
          <w:sz w:val="32"/>
          <w:szCs w:val="32"/>
        </w:rPr>
      </w:pPr>
      <w:r>
        <w:rPr>
          <w:b/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040E9EA7" wp14:editId="3FE92025">
            <wp:simplePos x="0" y="0"/>
            <wp:positionH relativeFrom="column">
              <wp:posOffset>-19050</wp:posOffset>
            </wp:positionH>
            <wp:positionV relativeFrom="page">
              <wp:posOffset>2047875</wp:posOffset>
            </wp:positionV>
            <wp:extent cx="6410325" cy="4638040"/>
            <wp:effectExtent l="0" t="0" r="9525" b="0"/>
            <wp:wrapTight wrapText="bothSides">
              <wp:wrapPolygon edited="0">
                <wp:start x="0" y="0"/>
                <wp:lineTo x="0" y="21470"/>
                <wp:lineTo x="21568" y="21470"/>
                <wp:lineTo x="2156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k road cam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463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821CA" w14:textId="77777777" w:rsidR="00147925" w:rsidRDefault="00147925" w:rsidP="00147925">
      <w:pPr>
        <w:rPr>
          <w:b/>
          <w:i/>
          <w:sz w:val="40"/>
          <w:szCs w:val="40"/>
        </w:rPr>
      </w:pPr>
      <w:r w:rsidRPr="00373079">
        <w:rPr>
          <w:b/>
          <w:i/>
          <w:sz w:val="40"/>
          <w:szCs w:val="40"/>
        </w:rPr>
        <w:t xml:space="preserve">A </w:t>
      </w:r>
      <w:r>
        <w:rPr>
          <w:b/>
          <w:i/>
          <w:sz w:val="40"/>
          <w:szCs w:val="40"/>
        </w:rPr>
        <w:t xml:space="preserve">Geography </w:t>
      </w:r>
      <w:r w:rsidRPr="00373079">
        <w:rPr>
          <w:b/>
          <w:i/>
          <w:sz w:val="40"/>
          <w:szCs w:val="40"/>
        </w:rPr>
        <w:t>Lesson for Middle &amp; High School Classes</w:t>
      </w:r>
    </w:p>
    <w:p w14:paraId="6444DF83" w14:textId="77777777" w:rsidR="00147925" w:rsidRDefault="00147925" w:rsidP="001D6AA0">
      <w:pPr>
        <w:jc w:val="both"/>
        <w:rPr>
          <w:b/>
          <w:i/>
          <w:sz w:val="40"/>
          <w:szCs w:val="40"/>
        </w:rPr>
      </w:pPr>
    </w:p>
    <w:p w14:paraId="413F8014" w14:textId="77777777" w:rsidR="00147925" w:rsidRDefault="00147925" w:rsidP="00147925">
      <w:pPr>
        <w:rPr>
          <w:sz w:val="28"/>
          <w:szCs w:val="28"/>
        </w:rPr>
      </w:pPr>
      <w:r>
        <w:rPr>
          <w:sz w:val="28"/>
          <w:szCs w:val="28"/>
        </w:rPr>
        <w:t>Created by:</w:t>
      </w:r>
    </w:p>
    <w:p w14:paraId="3C2150CA" w14:textId="77777777" w:rsidR="00147925" w:rsidRDefault="00147925" w:rsidP="00147925">
      <w:pPr>
        <w:rPr>
          <w:sz w:val="28"/>
          <w:szCs w:val="28"/>
        </w:rPr>
      </w:pPr>
      <w:r>
        <w:rPr>
          <w:sz w:val="28"/>
          <w:szCs w:val="28"/>
        </w:rPr>
        <w:t>Alissa Davis</w:t>
      </w:r>
    </w:p>
    <w:p w14:paraId="652520D5" w14:textId="77777777" w:rsidR="00147925" w:rsidRDefault="00147925" w:rsidP="00147925">
      <w:pPr>
        <w:rPr>
          <w:sz w:val="28"/>
          <w:szCs w:val="28"/>
        </w:rPr>
      </w:pPr>
      <w:r>
        <w:rPr>
          <w:sz w:val="28"/>
          <w:szCs w:val="28"/>
        </w:rPr>
        <w:t>Inner Asian and Uralic National Resource Center</w:t>
      </w:r>
    </w:p>
    <w:p w14:paraId="5C698835" w14:textId="77777777" w:rsidR="00147925" w:rsidRDefault="00147925" w:rsidP="00147925">
      <w:pPr>
        <w:rPr>
          <w:sz w:val="28"/>
          <w:szCs w:val="28"/>
        </w:rPr>
      </w:pPr>
      <w:r>
        <w:rPr>
          <w:sz w:val="28"/>
          <w:szCs w:val="28"/>
        </w:rPr>
        <w:t>Indiana University</w:t>
      </w:r>
    </w:p>
    <w:p w14:paraId="6EBA0926" w14:textId="77777777" w:rsidR="001D6AA0" w:rsidRDefault="00147925" w:rsidP="001D6AA0">
      <w:pPr>
        <w:rPr>
          <w:sz w:val="28"/>
          <w:szCs w:val="28"/>
        </w:rPr>
      </w:pPr>
      <w:r>
        <w:rPr>
          <w:sz w:val="28"/>
          <w:szCs w:val="28"/>
        </w:rPr>
        <w:t>2012</w:t>
      </w:r>
    </w:p>
    <w:p w14:paraId="579B4A9F" w14:textId="4210BB7D" w:rsidR="00147925" w:rsidRPr="00147925" w:rsidRDefault="001D6AA0" w:rsidP="001D6AA0">
      <w:pPr>
        <w:rPr>
          <w:sz w:val="28"/>
          <w:szCs w:val="28"/>
        </w:rPr>
      </w:pPr>
      <w:r>
        <w:rPr>
          <w:sz w:val="16"/>
          <w:szCs w:val="16"/>
        </w:rPr>
        <w:t>Indiana Academic Standard updated by IAUNRC staffers 2025</w:t>
      </w:r>
      <w:r w:rsidR="00147925">
        <w:rPr>
          <w:b/>
          <w:sz w:val="32"/>
          <w:szCs w:val="32"/>
          <w:u w:val="single"/>
        </w:rPr>
        <w:br w:type="page"/>
      </w:r>
    </w:p>
    <w:p w14:paraId="7B8A88C7" w14:textId="77777777" w:rsidR="005C2192" w:rsidRDefault="00CA6EE5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lastRenderedPageBreak/>
        <w:t>Latitude and Longitude Activity</w:t>
      </w:r>
    </w:p>
    <w:p w14:paraId="0CAE4464" w14:textId="77777777" w:rsidR="00CA6EE5" w:rsidRDefault="00CA6EE5">
      <w:pPr>
        <w:rPr>
          <w:sz w:val="32"/>
          <w:szCs w:val="32"/>
        </w:rPr>
      </w:pPr>
    </w:p>
    <w:p w14:paraId="14825AD1" w14:textId="77777777" w:rsidR="00CA6EE5" w:rsidRPr="00E94A59" w:rsidRDefault="00CA6EE5" w:rsidP="00CA6EE5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>Objective:</w:t>
      </w:r>
      <w:r w:rsidR="00E94A59">
        <w:rPr>
          <w:b/>
          <w:sz w:val="24"/>
          <w:szCs w:val="24"/>
        </w:rPr>
        <w:t xml:space="preserve"> </w:t>
      </w:r>
      <w:r w:rsidR="00E94A59">
        <w:rPr>
          <w:sz w:val="24"/>
          <w:szCs w:val="24"/>
        </w:rPr>
        <w:t>Students will be able to use their knowledge of latitude and longitude to answer real-world questions using these concepts.</w:t>
      </w:r>
    </w:p>
    <w:p w14:paraId="67E2B706" w14:textId="77777777" w:rsidR="00CA6EE5" w:rsidRDefault="00CA6EE5" w:rsidP="00CA6EE5">
      <w:pPr>
        <w:jc w:val="left"/>
        <w:rPr>
          <w:b/>
          <w:sz w:val="24"/>
          <w:szCs w:val="24"/>
        </w:rPr>
      </w:pPr>
    </w:p>
    <w:p w14:paraId="7F945CBC" w14:textId="77777777" w:rsidR="00CA6EE5" w:rsidRDefault="00CA6EE5" w:rsidP="00CA6EE5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Standards:</w:t>
      </w:r>
    </w:p>
    <w:p w14:paraId="25D3A3EF" w14:textId="7ABBF6E9" w:rsidR="001D6AA0" w:rsidRPr="001D6AA0" w:rsidRDefault="00C9421E" w:rsidP="00C9421E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 w:rsidRPr="00C9421E">
        <w:rPr>
          <w:b/>
          <w:sz w:val="24"/>
          <w:szCs w:val="24"/>
        </w:rPr>
        <w:t>WG.1.</w:t>
      </w:r>
      <w:r w:rsidR="001D6AA0">
        <w:rPr>
          <w:b/>
          <w:sz w:val="24"/>
          <w:szCs w:val="24"/>
        </w:rPr>
        <w:t xml:space="preserve"> </w:t>
      </w:r>
      <w:r w:rsidR="001D6AA0">
        <w:rPr>
          <w:bCs/>
          <w:sz w:val="24"/>
          <w:szCs w:val="24"/>
        </w:rPr>
        <w:t xml:space="preserve">Students acquire a framework for examining the world in spatial terms. Students use and evaluate maps, globes, atlases and grid-referenced technologies, such as remote sensing, Geographic Information Systems (GIS) and Global Positioning Systems (GPS), to acquire, evaluate, analyze and </w:t>
      </w:r>
      <w:proofErr w:type="spellStart"/>
      <w:r w:rsidR="001D6AA0">
        <w:rPr>
          <w:bCs/>
          <w:sz w:val="24"/>
          <w:szCs w:val="24"/>
        </w:rPr>
        <w:t>refort</w:t>
      </w:r>
      <w:proofErr w:type="spellEnd"/>
      <w:r w:rsidR="001D6AA0">
        <w:rPr>
          <w:bCs/>
          <w:sz w:val="24"/>
          <w:szCs w:val="24"/>
        </w:rPr>
        <w:t xml:space="preserve"> information about people, places and environments on Earth’s surface. </w:t>
      </w:r>
    </w:p>
    <w:p w14:paraId="45BFB05A" w14:textId="77777777" w:rsidR="001D6AA0" w:rsidRPr="001D6AA0" w:rsidRDefault="001D6AA0" w:rsidP="00C9421E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</w:p>
    <w:p w14:paraId="4F724604" w14:textId="77777777" w:rsidR="00CA6EE5" w:rsidRDefault="00E94A59" w:rsidP="00CA6EE5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Approximate Length: </w:t>
      </w:r>
      <w:r w:rsidR="00D801D5">
        <w:rPr>
          <w:sz w:val="24"/>
          <w:szCs w:val="24"/>
        </w:rPr>
        <w:t>20</w:t>
      </w:r>
      <w:r>
        <w:rPr>
          <w:sz w:val="24"/>
          <w:szCs w:val="24"/>
        </w:rPr>
        <w:t xml:space="preserve"> minutes</w:t>
      </w:r>
    </w:p>
    <w:p w14:paraId="6DF4F4B2" w14:textId="77777777" w:rsidR="00E94A59" w:rsidRDefault="00E94A59" w:rsidP="00CA6EE5">
      <w:pPr>
        <w:jc w:val="left"/>
        <w:rPr>
          <w:sz w:val="24"/>
          <w:szCs w:val="24"/>
        </w:rPr>
      </w:pPr>
    </w:p>
    <w:p w14:paraId="695C4A6C" w14:textId="77777777" w:rsidR="00E94A59" w:rsidRDefault="00E94A59" w:rsidP="00CA6EE5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Materials Needed: </w:t>
      </w:r>
      <w:r>
        <w:rPr>
          <w:sz w:val="24"/>
          <w:szCs w:val="24"/>
        </w:rPr>
        <w:t>Copies of worksheets</w:t>
      </w:r>
    </w:p>
    <w:p w14:paraId="149FF185" w14:textId="77777777" w:rsidR="00E94A59" w:rsidRDefault="00E94A59" w:rsidP="00CA6EE5">
      <w:pPr>
        <w:jc w:val="left"/>
        <w:rPr>
          <w:sz w:val="24"/>
          <w:szCs w:val="24"/>
        </w:rPr>
      </w:pPr>
    </w:p>
    <w:p w14:paraId="57013E73" w14:textId="77777777" w:rsidR="00E94A59" w:rsidRDefault="00E94A59" w:rsidP="00CA6EE5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About the Lesson: </w:t>
      </w:r>
    </w:p>
    <w:p w14:paraId="65C5B863" w14:textId="77777777" w:rsidR="00E94A59" w:rsidRDefault="00E94A59" w:rsidP="00CA6EE5">
      <w:pPr>
        <w:jc w:val="left"/>
        <w:rPr>
          <w:sz w:val="24"/>
          <w:szCs w:val="24"/>
        </w:rPr>
      </w:pPr>
      <w:r>
        <w:rPr>
          <w:sz w:val="24"/>
          <w:szCs w:val="24"/>
        </w:rPr>
        <w:t>This lesson is designed to help students learn longitude and latitude. This activity assumes that the teacher has already discussed longitude and latitude with her/his class and that students have a basic knowledge of the concepts. The lesson is designed to allow students to apply their knowledge and solidify the concepts.</w:t>
      </w:r>
    </w:p>
    <w:p w14:paraId="6D3F9C68" w14:textId="77777777" w:rsidR="00147925" w:rsidRDefault="00147925" w:rsidP="00CA6EE5">
      <w:pPr>
        <w:jc w:val="left"/>
        <w:rPr>
          <w:sz w:val="24"/>
          <w:szCs w:val="24"/>
        </w:rPr>
      </w:pPr>
    </w:p>
    <w:p w14:paraId="3C6037F2" w14:textId="77777777" w:rsidR="00147925" w:rsidRDefault="00147925" w:rsidP="00CA6EE5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>Procedures:</w:t>
      </w:r>
    </w:p>
    <w:p w14:paraId="524F039F" w14:textId="77777777" w:rsidR="00147925" w:rsidRDefault="00147925" w:rsidP="00147925">
      <w:pPr>
        <w:pStyle w:val="ListParagraph"/>
        <w:numPr>
          <w:ilvl w:val="0"/>
          <w:numId w:val="4"/>
        </w:numPr>
        <w:jc w:val="left"/>
        <w:rPr>
          <w:sz w:val="24"/>
          <w:szCs w:val="24"/>
        </w:rPr>
      </w:pPr>
      <w:r w:rsidRPr="00147925">
        <w:rPr>
          <w:sz w:val="24"/>
          <w:szCs w:val="24"/>
        </w:rPr>
        <w:t>Print off a copy of the worksheet and the map for each student.</w:t>
      </w:r>
    </w:p>
    <w:p w14:paraId="3C4ADA41" w14:textId="77777777" w:rsidR="00147925" w:rsidRDefault="00147925" w:rsidP="00147925">
      <w:pPr>
        <w:pStyle w:val="ListParagraph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Briefly review concepts of latitude and longitude.</w:t>
      </w:r>
    </w:p>
    <w:p w14:paraId="1EA3D43F" w14:textId="77777777" w:rsidR="00147925" w:rsidRDefault="00147925" w:rsidP="00147925">
      <w:pPr>
        <w:pStyle w:val="ListParagraph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Have students complete the worksheet and go over the answers</w:t>
      </w:r>
    </w:p>
    <w:p w14:paraId="0E122631" w14:textId="77777777" w:rsidR="00147925" w:rsidRDefault="00147925" w:rsidP="00147925">
      <w:pPr>
        <w:jc w:val="left"/>
        <w:rPr>
          <w:sz w:val="24"/>
          <w:szCs w:val="24"/>
        </w:rPr>
      </w:pPr>
    </w:p>
    <w:p w14:paraId="694FED35" w14:textId="77777777" w:rsidR="00147925" w:rsidRPr="00147925" w:rsidRDefault="00147925" w:rsidP="00147925">
      <w:pPr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>Note: Some questions, particularly the time zone one, may be removed for younger grades if the teacher feels these questions are too difficult for their class.</w:t>
      </w:r>
    </w:p>
    <w:p w14:paraId="3A4BE811" w14:textId="77777777" w:rsidR="00C9421E" w:rsidRDefault="00C9421E" w:rsidP="00C9421E">
      <w:pPr>
        <w:jc w:val="both"/>
        <w:rPr>
          <w:sz w:val="24"/>
          <w:szCs w:val="24"/>
        </w:rPr>
      </w:pPr>
    </w:p>
    <w:p w14:paraId="0D12978A" w14:textId="77777777" w:rsidR="00E94A59" w:rsidRDefault="00147925" w:rsidP="00C9421E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i/>
          <w:sz w:val="24"/>
          <w:szCs w:val="24"/>
        </w:rPr>
        <w:t xml:space="preserve">The map for the worksheet was </w:t>
      </w:r>
      <w:r w:rsidR="00C9421E">
        <w:rPr>
          <w:i/>
          <w:sz w:val="24"/>
          <w:szCs w:val="24"/>
        </w:rPr>
        <w:t>created in February 2012 by the IAUNRC.</w:t>
      </w:r>
      <w:r w:rsidR="00E94A59">
        <w:rPr>
          <w:sz w:val="24"/>
          <w:szCs w:val="24"/>
        </w:rPr>
        <w:br w:type="page"/>
      </w:r>
    </w:p>
    <w:p w14:paraId="1D4C47ED" w14:textId="77777777" w:rsidR="00E94A59" w:rsidRDefault="00E94A59" w:rsidP="00CA6EE5">
      <w:pPr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Name:_</w:t>
      </w:r>
      <w:proofErr w:type="gramEnd"/>
      <w:r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ab/>
        <w:t>Date:__________________</w:t>
      </w:r>
    </w:p>
    <w:p w14:paraId="12700AD2" w14:textId="77777777" w:rsidR="00E94A59" w:rsidRDefault="00E94A59" w:rsidP="00CA6EE5">
      <w:pPr>
        <w:jc w:val="left"/>
        <w:rPr>
          <w:sz w:val="24"/>
          <w:szCs w:val="24"/>
        </w:rPr>
      </w:pPr>
    </w:p>
    <w:p w14:paraId="6F5BC4D9" w14:textId="77777777" w:rsidR="00E94A59" w:rsidRPr="00340AE4" w:rsidRDefault="00E94A59" w:rsidP="00CA6EE5">
      <w:pPr>
        <w:jc w:val="left"/>
        <w:rPr>
          <w:b/>
          <w:sz w:val="28"/>
          <w:szCs w:val="28"/>
          <w:u w:val="single"/>
        </w:rPr>
      </w:pPr>
      <w:r w:rsidRPr="00340AE4">
        <w:rPr>
          <w:b/>
          <w:sz w:val="28"/>
          <w:szCs w:val="28"/>
          <w:u w:val="single"/>
        </w:rPr>
        <w:t>Latitude and Longitude of Central Asia</w:t>
      </w:r>
    </w:p>
    <w:p w14:paraId="2E9B9944" w14:textId="77777777" w:rsidR="00E94A59" w:rsidRDefault="00E94A59" w:rsidP="00CA6EE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Using the attached map of Central Asia, answer the following questions about latitude and longitude. </w:t>
      </w:r>
    </w:p>
    <w:p w14:paraId="225396DA" w14:textId="77777777" w:rsidR="005C2192" w:rsidRDefault="005C2192" w:rsidP="00CA6EE5">
      <w:pPr>
        <w:jc w:val="left"/>
        <w:rPr>
          <w:sz w:val="24"/>
          <w:szCs w:val="24"/>
        </w:rPr>
      </w:pPr>
    </w:p>
    <w:p w14:paraId="7BCEF82B" w14:textId="77777777" w:rsidR="005C2192" w:rsidRDefault="005C2192" w:rsidP="005C2192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What country is located at 45</w:t>
      </w:r>
      <w:r w:rsidR="000B2BDE">
        <w:rPr>
          <w:sz w:val="24"/>
          <w:szCs w:val="24"/>
        </w:rPr>
        <w:t>°</w:t>
      </w:r>
      <w:r>
        <w:rPr>
          <w:sz w:val="24"/>
          <w:szCs w:val="24"/>
        </w:rPr>
        <w:t>N, 100</w:t>
      </w:r>
      <w:r w:rsidR="000B2BDE">
        <w:rPr>
          <w:sz w:val="24"/>
          <w:szCs w:val="24"/>
        </w:rPr>
        <w:t>°</w:t>
      </w:r>
      <w:r>
        <w:rPr>
          <w:sz w:val="24"/>
          <w:szCs w:val="24"/>
        </w:rPr>
        <w:t>E? ______</w:t>
      </w:r>
      <w:r w:rsidR="000B2BDE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</w:t>
      </w:r>
    </w:p>
    <w:p w14:paraId="4E1374B1" w14:textId="77777777" w:rsidR="0010371B" w:rsidRDefault="0010371B" w:rsidP="0010371B">
      <w:pPr>
        <w:jc w:val="left"/>
        <w:rPr>
          <w:sz w:val="24"/>
          <w:szCs w:val="24"/>
        </w:rPr>
      </w:pPr>
    </w:p>
    <w:p w14:paraId="5B7099DE" w14:textId="77777777" w:rsidR="0010371B" w:rsidRPr="0010371B" w:rsidRDefault="0010371B" w:rsidP="0010371B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What country is located at 30°N, 55°E? ________________________________________</w:t>
      </w:r>
    </w:p>
    <w:p w14:paraId="09CBC540" w14:textId="77777777" w:rsidR="005C2192" w:rsidRDefault="005C2192" w:rsidP="005C2192">
      <w:pPr>
        <w:jc w:val="left"/>
        <w:rPr>
          <w:sz w:val="24"/>
          <w:szCs w:val="24"/>
        </w:rPr>
      </w:pPr>
    </w:p>
    <w:p w14:paraId="695AD56E" w14:textId="77777777" w:rsidR="005C2192" w:rsidRDefault="005C2192" w:rsidP="005C2192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If you are at 50</w:t>
      </w:r>
      <w:r w:rsidR="000B2BDE">
        <w:rPr>
          <w:sz w:val="24"/>
          <w:szCs w:val="24"/>
        </w:rPr>
        <w:t>°</w:t>
      </w:r>
      <w:r>
        <w:rPr>
          <w:sz w:val="24"/>
          <w:szCs w:val="24"/>
        </w:rPr>
        <w:t>N, 125</w:t>
      </w:r>
      <w:r w:rsidR="000B2BDE">
        <w:rPr>
          <w:sz w:val="24"/>
          <w:szCs w:val="24"/>
        </w:rPr>
        <w:t>°</w:t>
      </w:r>
      <w:r>
        <w:rPr>
          <w:sz w:val="24"/>
          <w:szCs w:val="24"/>
        </w:rPr>
        <w:t xml:space="preserve">E, </w:t>
      </w:r>
      <w:r w:rsidR="000B2BDE">
        <w:rPr>
          <w:sz w:val="24"/>
          <w:szCs w:val="24"/>
        </w:rPr>
        <w:t>where</w:t>
      </w:r>
      <w:r>
        <w:rPr>
          <w:sz w:val="24"/>
          <w:szCs w:val="24"/>
        </w:rPr>
        <w:t xml:space="preserve"> are yo</w:t>
      </w:r>
      <w:r w:rsidR="000B2BDE">
        <w:rPr>
          <w:sz w:val="24"/>
          <w:szCs w:val="24"/>
        </w:rPr>
        <w:t>u? _________________________</w:t>
      </w:r>
      <w:r>
        <w:rPr>
          <w:sz w:val="24"/>
          <w:szCs w:val="24"/>
        </w:rPr>
        <w:t>___</w:t>
      </w:r>
      <w:r w:rsidR="000B2BDE">
        <w:rPr>
          <w:sz w:val="24"/>
          <w:szCs w:val="24"/>
        </w:rPr>
        <w:t>________</w:t>
      </w:r>
      <w:r>
        <w:rPr>
          <w:sz w:val="24"/>
          <w:szCs w:val="24"/>
        </w:rPr>
        <w:t>__</w:t>
      </w:r>
    </w:p>
    <w:p w14:paraId="5CBACB1B" w14:textId="77777777" w:rsidR="005C2192" w:rsidRPr="005C2192" w:rsidRDefault="005C2192" w:rsidP="005C2192">
      <w:pPr>
        <w:pStyle w:val="ListParagraph"/>
        <w:rPr>
          <w:sz w:val="24"/>
          <w:szCs w:val="24"/>
        </w:rPr>
      </w:pPr>
    </w:p>
    <w:p w14:paraId="050EA51A" w14:textId="77777777" w:rsidR="000B2BDE" w:rsidRDefault="005C2192" w:rsidP="000B2BDE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Pretend you are traveling through Central Asia. You start at 30</w:t>
      </w:r>
      <w:r w:rsidR="000B2BDE">
        <w:rPr>
          <w:sz w:val="24"/>
          <w:szCs w:val="24"/>
        </w:rPr>
        <w:t>°</w:t>
      </w:r>
      <w:r>
        <w:rPr>
          <w:sz w:val="24"/>
          <w:szCs w:val="24"/>
        </w:rPr>
        <w:t>N, 65</w:t>
      </w:r>
      <w:r w:rsidR="000B2BDE">
        <w:rPr>
          <w:sz w:val="24"/>
          <w:szCs w:val="24"/>
        </w:rPr>
        <w:t>°</w:t>
      </w:r>
      <w:r>
        <w:rPr>
          <w:sz w:val="24"/>
          <w:szCs w:val="24"/>
        </w:rPr>
        <w:t xml:space="preserve">E. What country </w:t>
      </w:r>
    </w:p>
    <w:p w14:paraId="1DE08534" w14:textId="77777777" w:rsidR="000B2BDE" w:rsidRPr="000B2BDE" w:rsidRDefault="000B2BDE" w:rsidP="000B2BDE">
      <w:pPr>
        <w:pStyle w:val="ListParagraph"/>
        <w:rPr>
          <w:sz w:val="24"/>
          <w:szCs w:val="24"/>
        </w:rPr>
      </w:pPr>
    </w:p>
    <w:p w14:paraId="4962DC8E" w14:textId="77777777" w:rsidR="005C2192" w:rsidRPr="000B2BDE" w:rsidRDefault="005C2192" w:rsidP="000B2BDE">
      <w:pPr>
        <w:pStyle w:val="ListParagraph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are </w:t>
      </w:r>
      <w:r w:rsidRPr="000B2BDE">
        <w:rPr>
          <w:sz w:val="24"/>
          <w:szCs w:val="24"/>
        </w:rPr>
        <w:t>you in? _________</w:t>
      </w:r>
      <w:r w:rsidR="000B2BDE">
        <w:rPr>
          <w:sz w:val="24"/>
          <w:szCs w:val="24"/>
        </w:rPr>
        <w:t>_____________________________</w:t>
      </w:r>
      <w:r w:rsidRPr="000B2BDE">
        <w:rPr>
          <w:sz w:val="24"/>
          <w:szCs w:val="24"/>
        </w:rPr>
        <w:t>________________________</w:t>
      </w:r>
    </w:p>
    <w:p w14:paraId="70B4040E" w14:textId="77777777" w:rsidR="005C2192" w:rsidRDefault="005C2192" w:rsidP="005C2192">
      <w:pPr>
        <w:jc w:val="left"/>
        <w:rPr>
          <w:sz w:val="24"/>
          <w:szCs w:val="24"/>
        </w:rPr>
      </w:pPr>
    </w:p>
    <w:p w14:paraId="450C906F" w14:textId="77777777" w:rsidR="000B2BDE" w:rsidRDefault="005C2192" w:rsidP="005C2192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Now move 10</w:t>
      </w:r>
      <w:r w:rsidR="000B2BDE">
        <w:rPr>
          <w:sz w:val="24"/>
          <w:szCs w:val="24"/>
        </w:rPr>
        <w:t xml:space="preserve">° to the north. </w:t>
      </w:r>
      <w:r w:rsidR="00D801D5">
        <w:rPr>
          <w:sz w:val="24"/>
          <w:szCs w:val="24"/>
        </w:rPr>
        <w:t xml:space="preserve">What is your </w:t>
      </w:r>
      <w:r w:rsidR="00D801D5" w:rsidRPr="00D801D5">
        <w:rPr>
          <w:i/>
          <w:sz w:val="24"/>
          <w:szCs w:val="24"/>
        </w:rPr>
        <w:t>latitude</w:t>
      </w:r>
      <w:r w:rsidR="00D801D5">
        <w:rPr>
          <w:sz w:val="24"/>
          <w:szCs w:val="24"/>
        </w:rPr>
        <w:t xml:space="preserve"> reading? </w:t>
      </w:r>
      <w:r w:rsidR="000B2BDE">
        <w:rPr>
          <w:sz w:val="24"/>
          <w:szCs w:val="24"/>
        </w:rPr>
        <w:t xml:space="preserve">What country are you in now? </w:t>
      </w:r>
    </w:p>
    <w:p w14:paraId="0E0DDC34" w14:textId="77777777" w:rsidR="000B2BDE" w:rsidRDefault="000B2BDE" w:rsidP="000B2BDE">
      <w:pPr>
        <w:pStyle w:val="ListParagraph"/>
        <w:jc w:val="left"/>
        <w:rPr>
          <w:sz w:val="24"/>
          <w:szCs w:val="24"/>
        </w:rPr>
      </w:pPr>
    </w:p>
    <w:p w14:paraId="44C55D41" w14:textId="77777777" w:rsidR="005C2192" w:rsidRDefault="000B2BDE" w:rsidP="000B2BDE">
      <w:pPr>
        <w:pStyle w:val="ListParagraph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62976073" w14:textId="77777777" w:rsidR="000B2BDE" w:rsidRDefault="000B2BDE" w:rsidP="000B2BDE">
      <w:pPr>
        <w:jc w:val="left"/>
        <w:rPr>
          <w:sz w:val="24"/>
          <w:szCs w:val="24"/>
        </w:rPr>
      </w:pPr>
    </w:p>
    <w:p w14:paraId="645C13D0" w14:textId="77777777" w:rsidR="000B2BDE" w:rsidRDefault="000B2BDE" w:rsidP="000B2BDE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From your location in problem #4, move 5° westward. </w:t>
      </w:r>
      <w:r w:rsidR="00D801D5">
        <w:rPr>
          <w:sz w:val="24"/>
          <w:szCs w:val="24"/>
        </w:rPr>
        <w:t xml:space="preserve">What is your </w:t>
      </w:r>
      <w:r w:rsidR="00D801D5" w:rsidRPr="00D801D5">
        <w:rPr>
          <w:i/>
          <w:sz w:val="24"/>
          <w:szCs w:val="24"/>
        </w:rPr>
        <w:t>longitude</w:t>
      </w:r>
      <w:r w:rsidR="00D801D5">
        <w:rPr>
          <w:sz w:val="24"/>
          <w:szCs w:val="24"/>
        </w:rPr>
        <w:t xml:space="preserve"> reading? </w:t>
      </w:r>
      <w:r>
        <w:rPr>
          <w:sz w:val="24"/>
          <w:szCs w:val="24"/>
        </w:rPr>
        <w:t xml:space="preserve">Which country are you in?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14:paraId="3B70EBF4" w14:textId="77777777" w:rsidR="000B2BDE" w:rsidRDefault="000B2BDE" w:rsidP="000B2BDE">
      <w:pPr>
        <w:pStyle w:val="ListParagraph"/>
        <w:jc w:val="left"/>
        <w:rPr>
          <w:sz w:val="24"/>
          <w:szCs w:val="24"/>
        </w:rPr>
      </w:pPr>
    </w:p>
    <w:p w14:paraId="7618BDDD" w14:textId="77777777" w:rsidR="000B2BDE" w:rsidRDefault="000B2BDE" w:rsidP="000B2BDE">
      <w:pPr>
        <w:pStyle w:val="ListParagraph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2E38B967" w14:textId="77777777" w:rsidR="000B2BDE" w:rsidRDefault="000B2BDE" w:rsidP="000B2BDE">
      <w:pPr>
        <w:jc w:val="left"/>
        <w:rPr>
          <w:sz w:val="24"/>
          <w:szCs w:val="24"/>
        </w:rPr>
      </w:pPr>
    </w:p>
    <w:p w14:paraId="512D7078" w14:textId="77777777" w:rsidR="0010371B" w:rsidRDefault="000B2BDE" w:rsidP="000B2BDE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Now move </w:t>
      </w:r>
      <w:r w:rsidR="0010371B">
        <w:rPr>
          <w:sz w:val="24"/>
          <w:szCs w:val="24"/>
        </w:rPr>
        <w:t xml:space="preserve">20° to the north and 25° to the east. </w:t>
      </w:r>
      <w:r w:rsidR="00D801D5">
        <w:rPr>
          <w:sz w:val="24"/>
          <w:szCs w:val="24"/>
        </w:rPr>
        <w:t xml:space="preserve">What is your </w:t>
      </w:r>
      <w:r w:rsidR="00D801D5" w:rsidRPr="00D801D5">
        <w:rPr>
          <w:i/>
          <w:sz w:val="24"/>
          <w:szCs w:val="24"/>
        </w:rPr>
        <w:t>latitude and longitude</w:t>
      </w:r>
      <w:r w:rsidR="00D801D5">
        <w:rPr>
          <w:sz w:val="24"/>
          <w:szCs w:val="24"/>
        </w:rPr>
        <w:t xml:space="preserve"> reading? </w:t>
      </w:r>
      <w:r w:rsidR="0010371B">
        <w:rPr>
          <w:sz w:val="24"/>
          <w:szCs w:val="24"/>
        </w:rPr>
        <w:t xml:space="preserve">What country are you in? </w:t>
      </w:r>
    </w:p>
    <w:p w14:paraId="57409371" w14:textId="77777777" w:rsidR="0010371B" w:rsidRDefault="0010371B" w:rsidP="0010371B">
      <w:pPr>
        <w:pStyle w:val="ListParagraph"/>
        <w:jc w:val="left"/>
        <w:rPr>
          <w:sz w:val="24"/>
          <w:szCs w:val="24"/>
        </w:rPr>
      </w:pPr>
    </w:p>
    <w:p w14:paraId="63654CCF" w14:textId="77777777" w:rsidR="000B2BDE" w:rsidRDefault="0010371B" w:rsidP="0010371B">
      <w:pPr>
        <w:pStyle w:val="ListParagraph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40409D95" w14:textId="77777777" w:rsidR="0010371B" w:rsidRDefault="0010371B" w:rsidP="0010371B">
      <w:pPr>
        <w:jc w:val="left"/>
        <w:rPr>
          <w:sz w:val="24"/>
          <w:szCs w:val="24"/>
        </w:rPr>
      </w:pPr>
    </w:p>
    <w:p w14:paraId="09EA24B0" w14:textId="77777777" w:rsidR="0010371B" w:rsidRDefault="0010371B" w:rsidP="0010371B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Which countries does the latitude line 40°N run though? _________________________</w:t>
      </w:r>
    </w:p>
    <w:p w14:paraId="768E3951" w14:textId="77777777" w:rsidR="0010371B" w:rsidRDefault="0010371B" w:rsidP="0010371B">
      <w:pPr>
        <w:pStyle w:val="ListParagraph"/>
        <w:jc w:val="left"/>
        <w:rPr>
          <w:sz w:val="24"/>
          <w:szCs w:val="24"/>
        </w:rPr>
      </w:pPr>
    </w:p>
    <w:p w14:paraId="4939E045" w14:textId="77777777" w:rsidR="0010371B" w:rsidRDefault="0010371B" w:rsidP="0010371B">
      <w:pPr>
        <w:pStyle w:val="ListParagraph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4C5D9D0B" w14:textId="77777777" w:rsidR="0010371B" w:rsidRDefault="0010371B" w:rsidP="0010371B">
      <w:pPr>
        <w:jc w:val="left"/>
        <w:rPr>
          <w:sz w:val="24"/>
          <w:szCs w:val="24"/>
        </w:rPr>
      </w:pPr>
    </w:p>
    <w:p w14:paraId="3E5E9101" w14:textId="77777777" w:rsidR="0010371B" w:rsidRDefault="0010371B" w:rsidP="0010371B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Which countries does the longitude line 70°E run through? ________________________</w:t>
      </w:r>
    </w:p>
    <w:p w14:paraId="4CED9D51" w14:textId="77777777" w:rsidR="0010371B" w:rsidRDefault="0010371B" w:rsidP="0010371B">
      <w:pPr>
        <w:pStyle w:val="ListParagraph"/>
        <w:jc w:val="left"/>
        <w:rPr>
          <w:sz w:val="24"/>
          <w:szCs w:val="24"/>
        </w:rPr>
      </w:pPr>
    </w:p>
    <w:p w14:paraId="52B910FB" w14:textId="77777777" w:rsidR="0010371B" w:rsidRDefault="0010371B" w:rsidP="0010371B">
      <w:pPr>
        <w:pStyle w:val="ListParagraph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20CD3DE2" w14:textId="77777777" w:rsidR="0010371B" w:rsidRDefault="0010371B" w:rsidP="0010371B">
      <w:pPr>
        <w:jc w:val="left"/>
        <w:rPr>
          <w:sz w:val="24"/>
          <w:szCs w:val="24"/>
        </w:rPr>
      </w:pPr>
    </w:p>
    <w:p w14:paraId="7CCBD2A0" w14:textId="77777777" w:rsidR="00AC340E" w:rsidRDefault="00D801D5" w:rsidP="00AC340E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If each time zone is 15° longitude wide, starting at 45°E, how many time zones </w:t>
      </w:r>
      <w:r w:rsidR="00AC340E">
        <w:rPr>
          <w:sz w:val="24"/>
          <w:szCs w:val="24"/>
        </w:rPr>
        <w:t>are</w:t>
      </w:r>
      <w:r>
        <w:rPr>
          <w:sz w:val="24"/>
          <w:szCs w:val="24"/>
        </w:rPr>
        <w:t xml:space="preserve"> </w:t>
      </w:r>
      <w:r w:rsidRPr="00AC340E">
        <w:rPr>
          <w:sz w:val="24"/>
          <w:szCs w:val="24"/>
        </w:rPr>
        <w:t xml:space="preserve">on </w:t>
      </w:r>
    </w:p>
    <w:p w14:paraId="325C47ED" w14:textId="77777777" w:rsidR="00AC340E" w:rsidRDefault="00AC340E" w:rsidP="00AC340E">
      <w:pPr>
        <w:pStyle w:val="ListParagraph"/>
        <w:jc w:val="left"/>
        <w:rPr>
          <w:sz w:val="24"/>
          <w:szCs w:val="24"/>
        </w:rPr>
      </w:pPr>
    </w:p>
    <w:p w14:paraId="1940160F" w14:textId="77777777" w:rsidR="0010371B" w:rsidRPr="00AC340E" w:rsidRDefault="00D801D5" w:rsidP="00AC340E">
      <w:pPr>
        <w:pStyle w:val="ListParagraph"/>
        <w:jc w:val="left"/>
        <w:rPr>
          <w:sz w:val="24"/>
          <w:szCs w:val="24"/>
        </w:rPr>
      </w:pPr>
      <w:r w:rsidRPr="00AC340E">
        <w:rPr>
          <w:sz w:val="24"/>
          <w:szCs w:val="24"/>
        </w:rPr>
        <w:t>this map? _____________________________________________________________</w:t>
      </w:r>
    </w:p>
    <w:p w14:paraId="4A9AF173" w14:textId="77777777" w:rsidR="00D801D5" w:rsidRDefault="00D801D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52DA4DD" w14:textId="77777777" w:rsidR="0010371B" w:rsidRDefault="00D801D5" w:rsidP="0010371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Teacher Answers to the Worksheet</w:t>
      </w:r>
    </w:p>
    <w:p w14:paraId="331A9531" w14:textId="77777777" w:rsidR="00D801D5" w:rsidRDefault="00D801D5" w:rsidP="0010371B">
      <w:pPr>
        <w:jc w:val="both"/>
        <w:rPr>
          <w:b/>
          <w:sz w:val="24"/>
          <w:szCs w:val="24"/>
        </w:rPr>
      </w:pPr>
    </w:p>
    <w:p w14:paraId="1DDA49A7" w14:textId="77777777" w:rsidR="00D801D5" w:rsidRDefault="00D801D5" w:rsidP="00D801D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Mongolia</w:t>
      </w:r>
    </w:p>
    <w:p w14:paraId="5A483EC5" w14:textId="77777777" w:rsidR="00D801D5" w:rsidRDefault="00D801D5" w:rsidP="00D801D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Iran</w:t>
      </w:r>
    </w:p>
    <w:p w14:paraId="209CE0C3" w14:textId="77777777" w:rsidR="00D801D5" w:rsidRDefault="00D801D5" w:rsidP="00D801D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China</w:t>
      </w:r>
    </w:p>
    <w:p w14:paraId="3D676079" w14:textId="77777777" w:rsidR="00D801D5" w:rsidRDefault="00D801D5" w:rsidP="00D801D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Afghanistan</w:t>
      </w:r>
    </w:p>
    <w:p w14:paraId="41ECCE4F" w14:textId="77777777" w:rsidR="00D801D5" w:rsidRDefault="00D801D5" w:rsidP="00D801D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40°N, Uzbekistan</w:t>
      </w:r>
    </w:p>
    <w:p w14:paraId="34B38A10" w14:textId="77777777" w:rsidR="00D801D5" w:rsidRDefault="00D801D5" w:rsidP="00D801D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60°E, Turkmenistan</w:t>
      </w:r>
    </w:p>
    <w:p w14:paraId="66C447B9" w14:textId="77777777" w:rsidR="00D801D5" w:rsidRDefault="00AC340E" w:rsidP="00D801D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60°N, 85°E, Russian Federation (Russia)</w:t>
      </w:r>
    </w:p>
    <w:p w14:paraId="13008217" w14:textId="77777777" w:rsidR="00AC340E" w:rsidRDefault="00AC340E" w:rsidP="00D801D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Turkmenistan, Uzbekistan, Tajikistan, Kyrgyzstan, China</w:t>
      </w:r>
    </w:p>
    <w:p w14:paraId="158B65D4" w14:textId="77777777" w:rsidR="00AC340E" w:rsidRDefault="00AC340E" w:rsidP="00D801D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Afghanistan, Tajikistan, Kyrgyzstan, Uzbekistan, Kazakhstan, Russian Federation</w:t>
      </w:r>
    </w:p>
    <w:p w14:paraId="1FCE35B5" w14:textId="77777777" w:rsidR="00082B2F" w:rsidRDefault="00AC340E" w:rsidP="00D801D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6 (Not all of the time zone past 120°E is shown on the map, but part of it is</w:t>
      </w:r>
      <w:r w:rsidR="00147925">
        <w:rPr>
          <w:sz w:val="24"/>
          <w:szCs w:val="24"/>
        </w:rPr>
        <w:t xml:space="preserve"> there</w:t>
      </w:r>
      <w:r>
        <w:rPr>
          <w:sz w:val="24"/>
          <w:szCs w:val="24"/>
        </w:rPr>
        <w:t>.)</w:t>
      </w:r>
    </w:p>
    <w:p w14:paraId="44EF235D" w14:textId="77777777" w:rsidR="00082B2F" w:rsidRPr="00082B2F" w:rsidRDefault="00082B2F" w:rsidP="00082B2F"/>
    <w:p w14:paraId="252C92FC" w14:textId="77777777" w:rsidR="00082B2F" w:rsidRPr="00082B2F" w:rsidRDefault="00082B2F" w:rsidP="00082B2F"/>
    <w:p w14:paraId="3A0F8C1D" w14:textId="77777777" w:rsidR="00082B2F" w:rsidRPr="00082B2F" w:rsidRDefault="00082B2F" w:rsidP="00082B2F"/>
    <w:p w14:paraId="017F01B7" w14:textId="77777777" w:rsidR="00082B2F" w:rsidRPr="00082B2F" w:rsidRDefault="00082B2F" w:rsidP="00082B2F"/>
    <w:p w14:paraId="00718068" w14:textId="77777777" w:rsidR="00082B2F" w:rsidRDefault="00082B2F" w:rsidP="00082B2F"/>
    <w:p w14:paraId="1D57CEBB" w14:textId="77777777" w:rsidR="00082B2F" w:rsidRDefault="00082B2F">
      <w:r>
        <w:br w:type="page"/>
      </w:r>
    </w:p>
    <w:p w14:paraId="4CA29CB5" w14:textId="77777777" w:rsidR="00082B2F" w:rsidRDefault="00082B2F" w:rsidP="00082B2F">
      <w:pPr>
        <w:sectPr w:rsidR="00082B2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62A2DC" w14:textId="77777777" w:rsidR="00AC340E" w:rsidRPr="00082B2F" w:rsidRDefault="00082B2F" w:rsidP="00082B2F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D82FD1C" wp14:editId="55351AEC">
            <wp:simplePos x="0" y="0"/>
            <wp:positionH relativeFrom="column">
              <wp:posOffset>-228600</wp:posOffset>
            </wp:positionH>
            <wp:positionV relativeFrom="page">
              <wp:posOffset>466725</wp:posOffset>
            </wp:positionV>
            <wp:extent cx="8715375" cy="6979920"/>
            <wp:effectExtent l="0" t="0" r="9525" b="0"/>
            <wp:wrapTight wrapText="bothSides">
              <wp:wrapPolygon edited="0">
                <wp:start x="0" y="0"/>
                <wp:lineTo x="0" y="21517"/>
                <wp:lineTo x="21576" y="21517"/>
                <wp:lineTo x="2157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itude map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5375" cy="697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340E" w:rsidRPr="00082B2F" w:rsidSect="00082B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041AB"/>
    <w:multiLevelType w:val="hybridMultilevel"/>
    <w:tmpl w:val="FCFC0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839E8"/>
    <w:multiLevelType w:val="hybridMultilevel"/>
    <w:tmpl w:val="A3B00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1192A"/>
    <w:multiLevelType w:val="hybridMultilevel"/>
    <w:tmpl w:val="F8846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B124C"/>
    <w:multiLevelType w:val="hybridMultilevel"/>
    <w:tmpl w:val="7FC8819C"/>
    <w:lvl w:ilvl="0" w:tplc="B9265CA6">
      <w:start w:val="1"/>
      <w:numFmt w:val="bullet"/>
      <w:pStyle w:val="standard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085219">
    <w:abstractNumId w:val="2"/>
  </w:num>
  <w:num w:numId="2" w16cid:durableId="1717197981">
    <w:abstractNumId w:val="1"/>
  </w:num>
  <w:num w:numId="3" w16cid:durableId="2036492216">
    <w:abstractNumId w:val="3"/>
  </w:num>
  <w:num w:numId="4" w16cid:durableId="82478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EE5"/>
    <w:rsid w:val="000115F6"/>
    <w:rsid w:val="00053C47"/>
    <w:rsid w:val="00082B2F"/>
    <w:rsid w:val="000B2BDE"/>
    <w:rsid w:val="000F6388"/>
    <w:rsid w:val="0010371B"/>
    <w:rsid w:val="00147925"/>
    <w:rsid w:val="001D6AA0"/>
    <w:rsid w:val="00340AE4"/>
    <w:rsid w:val="005C2192"/>
    <w:rsid w:val="00A43366"/>
    <w:rsid w:val="00AC340E"/>
    <w:rsid w:val="00B46103"/>
    <w:rsid w:val="00C9421E"/>
    <w:rsid w:val="00CA6EE5"/>
    <w:rsid w:val="00D801D5"/>
    <w:rsid w:val="00E9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64D26"/>
  <w15:docId w15:val="{155A769D-EB9D-48C6-9ACF-8ED27AE3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1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2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B2F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al"/>
    <w:link w:val="standardChar"/>
    <w:autoRedefine/>
    <w:rsid w:val="00C9421E"/>
    <w:pPr>
      <w:numPr>
        <w:numId w:val="3"/>
      </w:numPr>
      <w:spacing w:before="60" w:after="240"/>
      <w:jc w:val="left"/>
    </w:pPr>
    <w:rPr>
      <w:rFonts w:eastAsia="Times New Roman" w:cs="Times New Roman"/>
      <w:sz w:val="24"/>
      <w:szCs w:val="20"/>
    </w:rPr>
  </w:style>
  <w:style w:type="character" w:customStyle="1" w:styleId="standardChar">
    <w:name w:val="standard Char"/>
    <w:basedOn w:val="DefaultParagraphFont"/>
    <w:link w:val="standard"/>
    <w:rsid w:val="00C9421E"/>
    <w:rPr>
      <w:rFonts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Alissa</dc:creator>
  <cp:lastModifiedBy>Hulstine, Matthew</cp:lastModifiedBy>
  <cp:revision>2</cp:revision>
  <dcterms:created xsi:type="dcterms:W3CDTF">2025-08-04T18:24:00Z</dcterms:created>
  <dcterms:modified xsi:type="dcterms:W3CDTF">2025-08-04T18:24:00Z</dcterms:modified>
</cp:coreProperties>
</file>